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322"/>
        <w:gridCol w:w="1446"/>
        <w:gridCol w:w="634"/>
        <w:gridCol w:w="500"/>
        <w:gridCol w:w="850"/>
        <w:gridCol w:w="426"/>
        <w:gridCol w:w="1559"/>
      </w:tblGrid>
      <w:tr w:rsidR="00CE634D" w:rsidRPr="005C4B9C" w14:paraId="3270A6FF" w14:textId="77777777" w:rsidTr="005053C8">
        <w:trPr>
          <w:trHeight w:val="20"/>
        </w:trPr>
        <w:tc>
          <w:tcPr>
            <w:tcW w:w="9371" w:type="dxa"/>
            <w:gridSpan w:val="8"/>
            <w:shd w:val="clear" w:color="auto" w:fill="BFBFBF"/>
            <w:vAlign w:val="center"/>
          </w:tcPr>
          <w:p w14:paraId="449EE403" w14:textId="77777777"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1E9E1AA3" w14:textId="77777777"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14:paraId="301D7F38" w14:textId="77777777" w:rsidTr="005053C8">
        <w:trPr>
          <w:trHeight w:val="20"/>
        </w:trPr>
        <w:tc>
          <w:tcPr>
            <w:tcW w:w="9371" w:type="dxa"/>
            <w:gridSpan w:val="8"/>
            <w:shd w:val="clear" w:color="auto" w:fill="BFBFBF"/>
            <w:vAlign w:val="center"/>
          </w:tcPr>
          <w:p w14:paraId="26C35EED" w14:textId="77777777"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14:paraId="647930AD" w14:textId="77777777" w:rsidTr="005053C8">
        <w:trPr>
          <w:trHeight w:val="681"/>
        </w:trPr>
        <w:tc>
          <w:tcPr>
            <w:tcW w:w="3956" w:type="dxa"/>
            <w:gridSpan w:val="2"/>
            <w:shd w:val="clear" w:color="auto" w:fill="C0C0C0"/>
            <w:vAlign w:val="center"/>
          </w:tcPr>
          <w:p w14:paraId="76A64801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64254533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14:paraId="04DC92AB" w14:textId="77777777"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14:paraId="1CF35522" w14:textId="77777777"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3E15B6DE" w14:textId="77777777"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6215415B" w14:textId="77777777"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5053C8" w:rsidRPr="005C4B9C" w14:paraId="45D67E9B" w14:textId="77777777" w:rsidTr="005053C8">
        <w:trPr>
          <w:trHeight w:val="20"/>
        </w:trPr>
        <w:tc>
          <w:tcPr>
            <w:tcW w:w="3956" w:type="dxa"/>
            <w:gridSpan w:val="2"/>
          </w:tcPr>
          <w:p w14:paraId="184D36EA" w14:textId="6765EB09" w:rsidR="005053C8" w:rsidRPr="0021424E" w:rsidRDefault="005053C8" w:rsidP="002F7173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</w:t>
            </w:r>
            <w:r w:rsidR="002F7173">
              <w:rPr>
                <w:szCs w:val="22"/>
              </w:rPr>
              <w:t>,</w:t>
            </w:r>
            <w:r w:rsidR="00F94560">
              <w:rPr>
                <w:szCs w:val="22"/>
              </w:rPr>
              <w:t xml:space="preserve"> 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</w:t>
            </w:r>
            <w:r w:rsidR="002F7173">
              <w:rPr>
                <w:szCs w:val="22"/>
              </w:rPr>
              <w:t xml:space="preserve">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14:paraId="65406F38" w14:textId="59B10B51" w:rsidR="005053C8" w:rsidRPr="005C4B9C" w:rsidRDefault="00D838E3" w:rsidP="005053C8">
            <w:pPr>
              <w:jc w:val="center"/>
              <w:rPr>
                <w:b/>
                <w:sz w:val="22"/>
                <w:szCs w:val="22"/>
              </w:rPr>
            </w:pPr>
            <w:r w:rsidRPr="00B55B8B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134" w:type="dxa"/>
            <w:gridSpan w:val="2"/>
          </w:tcPr>
          <w:p w14:paraId="73F7AABB" w14:textId="56B9403A" w:rsidR="005053C8" w:rsidRPr="00D838E3" w:rsidRDefault="00BB01DF" w:rsidP="00631E9E">
            <w:pPr>
              <w:jc w:val="center"/>
              <w:rPr>
                <w:b/>
                <w:sz w:val="22"/>
                <w:szCs w:val="22"/>
              </w:rPr>
            </w:pPr>
            <w:r w:rsidRPr="00BB01DF">
              <w:rPr>
                <w:b/>
                <w:sz w:val="22"/>
                <w:szCs w:val="22"/>
              </w:rPr>
              <w:t>ks_381432</w:t>
            </w:r>
          </w:p>
        </w:tc>
        <w:tc>
          <w:tcPr>
            <w:tcW w:w="1276" w:type="dxa"/>
            <w:gridSpan w:val="2"/>
          </w:tcPr>
          <w:p w14:paraId="7F5DBDA4" w14:textId="38161716" w:rsidR="005053C8" w:rsidRPr="00B55B8B" w:rsidRDefault="0046679C" w:rsidP="00FC0217">
            <w:pPr>
              <w:jc w:val="center"/>
              <w:rPr>
                <w:b/>
                <w:sz w:val="22"/>
                <w:szCs w:val="22"/>
              </w:rPr>
            </w:pPr>
            <w:r w:rsidRPr="00B55B8B">
              <w:rPr>
                <w:b/>
                <w:sz w:val="22"/>
                <w:szCs w:val="22"/>
              </w:rPr>
              <w:t>Úhrada správneho a súdneho poplatku prostredníctvom IS ŠP.</w:t>
            </w:r>
          </w:p>
        </w:tc>
        <w:tc>
          <w:tcPr>
            <w:tcW w:w="1559" w:type="dxa"/>
          </w:tcPr>
          <w:p w14:paraId="4A414A91" w14:textId="1286A695" w:rsidR="005053C8" w:rsidRPr="00B55B8B" w:rsidRDefault="0046679C" w:rsidP="004E17F2">
            <w:pPr>
              <w:jc w:val="center"/>
              <w:rPr>
                <w:b/>
                <w:i/>
                <w:sz w:val="22"/>
                <w:szCs w:val="22"/>
              </w:rPr>
            </w:pPr>
            <w:r w:rsidRPr="00B55B8B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5053C8" w:rsidRPr="005C4B9C" w14:paraId="572A0E3A" w14:textId="77777777" w:rsidTr="005053C8">
        <w:trPr>
          <w:trHeight w:val="20"/>
        </w:trPr>
        <w:tc>
          <w:tcPr>
            <w:tcW w:w="3956" w:type="dxa"/>
            <w:gridSpan w:val="2"/>
            <w:shd w:val="clear" w:color="auto" w:fill="C0C0C0"/>
            <w:vAlign w:val="center"/>
          </w:tcPr>
          <w:p w14:paraId="50C3E9A8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06E7BAB6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14:paraId="02F28215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14:paraId="2C750851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20CCD71C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6D6502D1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Vo vládnom cloude – áno / nie</w:t>
            </w:r>
          </w:p>
        </w:tc>
      </w:tr>
      <w:tr w:rsidR="005053C8" w:rsidRPr="005C4B9C" w14:paraId="30994EB3" w14:textId="77777777" w:rsidTr="005053C8">
        <w:trPr>
          <w:trHeight w:val="20"/>
        </w:trPr>
        <w:tc>
          <w:tcPr>
            <w:tcW w:w="3956" w:type="dxa"/>
            <w:gridSpan w:val="2"/>
          </w:tcPr>
          <w:p w14:paraId="03709C1E" w14:textId="77777777" w:rsidR="005053C8" w:rsidRPr="005C4B9C" w:rsidRDefault="005053C8" w:rsidP="005053C8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cloude?</w:t>
            </w:r>
          </w:p>
        </w:tc>
        <w:tc>
          <w:tcPr>
            <w:tcW w:w="1446" w:type="dxa"/>
          </w:tcPr>
          <w:p w14:paraId="1221E499" w14:textId="660ACC05" w:rsidR="005053C8" w:rsidRPr="005C4B9C" w:rsidRDefault="00961008" w:rsidP="00D838E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134" w:type="dxa"/>
            <w:gridSpan w:val="2"/>
          </w:tcPr>
          <w:p w14:paraId="394B6FD0" w14:textId="1F97B06A" w:rsidR="005053C8" w:rsidRPr="005C4B9C" w:rsidRDefault="00FC0217" w:rsidP="00961008">
            <w:pPr>
              <w:jc w:val="center"/>
              <w:rPr>
                <w:i/>
                <w:iCs/>
                <w:sz w:val="24"/>
                <w:szCs w:val="24"/>
              </w:rPr>
            </w:pPr>
            <w:r w:rsidRPr="00FC0217">
              <w:t>isvs</w:t>
            </w:r>
            <w:r w:rsidRPr="0021424E">
              <w:t>_</w:t>
            </w:r>
            <w:r w:rsidR="00961008">
              <w:t>46</w:t>
            </w:r>
          </w:p>
        </w:tc>
        <w:tc>
          <w:tcPr>
            <w:tcW w:w="1276" w:type="dxa"/>
            <w:gridSpan w:val="2"/>
          </w:tcPr>
          <w:p w14:paraId="1E0D5B2D" w14:textId="06030F44" w:rsidR="005053C8" w:rsidRPr="005C4B9C" w:rsidRDefault="00914F1B" w:rsidP="00DB0D6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Informačný systém </w:t>
            </w:r>
            <w:r w:rsidR="00DB0D63">
              <w:rPr>
                <w:b/>
                <w:sz w:val="22"/>
                <w:szCs w:val="22"/>
              </w:rPr>
              <w:t>Š</w:t>
            </w:r>
            <w:r w:rsidR="00ED36AD">
              <w:rPr>
                <w:b/>
                <w:sz w:val="22"/>
                <w:szCs w:val="22"/>
              </w:rPr>
              <w:t>tátnej pokladnice</w:t>
            </w:r>
            <w:r w:rsidR="002B4E3D">
              <w:rPr>
                <w:b/>
                <w:sz w:val="22"/>
                <w:szCs w:val="22"/>
              </w:rPr>
              <w:t xml:space="preserve"> (IS ŠP)</w:t>
            </w:r>
            <w:r w:rsidR="00ED36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16F944F" w14:textId="41FE891E" w:rsidR="005053C8" w:rsidRPr="004E17F2" w:rsidRDefault="007E7BD7" w:rsidP="004E17F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nie</w:t>
            </w:r>
          </w:p>
        </w:tc>
      </w:tr>
      <w:tr w:rsidR="00CE634D" w:rsidRPr="005C4B9C" w14:paraId="01D6D3D0" w14:textId="77777777" w:rsidTr="00856F5E">
        <w:trPr>
          <w:trHeight w:val="20"/>
        </w:trPr>
        <w:tc>
          <w:tcPr>
            <w:tcW w:w="2634" w:type="dxa"/>
            <w:shd w:val="clear" w:color="auto" w:fill="BFBFBF"/>
            <w:vAlign w:val="center"/>
          </w:tcPr>
          <w:p w14:paraId="046D051F" w14:textId="77777777"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3402" w:type="dxa"/>
            <w:gridSpan w:val="3"/>
            <w:shd w:val="clear" w:color="auto" w:fill="BFBFBF"/>
            <w:vAlign w:val="center"/>
          </w:tcPr>
          <w:p w14:paraId="656A17F1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350" w:type="dxa"/>
            <w:gridSpan w:val="2"/>
            <w:shd w:val="clear" w:color="auto" w:fill="BFBFBF"/>
            <w:vAlign w:val="center"/>
          </w:tcPr>
          <w:p w14:paraId="3225580C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14:paraId="5DAF9E46" w14:textId="77777777"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557BC12" w14:textId="77777777"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D838E3" w:rsidRPr="005C4B9C" w14:paraId="1D213254" w14:textId="77777777" w:rsidTr="00856F5E">
        <w:trPr>
          <w:trHeight w:val="20"/>
        </w:trPr>
        <w:tc>
          <w:tcPr>
            <w:tcW w:w="2634" w:type="dxa"/>
            <w:tcBorders>
              <w:bottom w:val="single" w:sz="4" w:space="0" w:color="auto"/>
            </w:tcBorders>
          </w:tcPr>
          <w:p w14:paraId="29887ACD" w14:textId="77777777" w:rsidR="00D838E3" w:rsidRPr="005C4B9C" w:rsidRDefault="00D838E3" w:rsidP="00D838E3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73DBD2B4" w14:textId="77777777" w:rsidR="00D838E3" w:rsidRPr="005C4B9C" w:rsidRDefault="00D838E3" w:rsidP="00D838E3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32F3821" w14:textId="0323B7FC" w:rsidR="00D838E3" w:rsidRPr="005C4B9C" w:rsidRDefault="002B4E3D" w:rsidP="002B4E3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558923D4" w14:textId="77777777" w:rsidR="00D838E3" w:rsidRPr="005C4B9C" w:rsidRDefault="00D838E3" w:rsidP="00D838E3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D8641C8" w14:textId="77777777" w:rsidR="00D838E3" w:rsidRPr="005C4B9C" w:rsidRDefault="00D838E3" w:rsidP="00D838E3">
            <w:pPr>
              <w:rPr>
                <w:i/>
                <w:iCs/>
                <w:sz w:val="24"/>
                <w:szCs w:val="24"/>
              </w:rPr>
            </w:pPr>
          </w:p>
          <w:p w14:paraId="229689B9" w14:textId="77777777" w:rsidR="00D838E3" w:rsidRPr="005C4B9C" w:rsidRDefault="00D838E3" w:rsidP="00D838E3">
            <w:pPr>
              <w:rPr>
                <w:i/>
                <w:iCs/>
                <w:sz w:val="24"/>
                <w:szCs w:val="24"/>
              </w:rPr>
            </w:pPr>
          </w:p>
          <w:p w14:paraId="09304DB1" w14:textId="2DBA9E17" w:rsidR="00D838E3" w:rsidRPr="005C4B9C" w:rsidRDefault="00D838E3" w:rsidP="00D838E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</w:p>
        </w:tc>
      </w:tr>
      <w:tr w:rsidR="0020346B" w:rsidRPr="005C4B9C" w14:paraId="6734DAC6" w14:textId="77777777" w:rsidTr="005053C8">
        <w:trPr>
          <w:trHeight w:val="20"/>
        </w:trPr>
        <w:tc>
          <w:tcPr>
            <w:tcW w:w="9371" w:type="dxa"/>
            <w:gridSpan w:val="8"/>
            <w:shd w:val="pct25" w:color="auto" w:fill="auto"/>
          </w:tcPr>
          <w:p w14:paraId="1D948EBE" w14:textId="77777777"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14:paraId="0077C7F4" w14:textId="77777777" w:rsidTr="005053C8">
        <w:trPr>
          <w:trHeight w:val="20"/>
        </w:trPr>
        <w:tc>
          <w:tcPr>
            <w:tcW w:w="9371" w:type="dxa"/>
            <w:gridSpan w:val="8"/>
            <w:shd w:val="pct25" w:color="auto" w:fill="auto"/>
          </w:tcPr>
          <w:p w14:paraId="71B9D044" w14:textId="77777777"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14:paraId="52952A3B" w14:textId="77777777" w:rsidTr="005053C8">
        <w:trPr>
          <w:trHeight w:val="20"/>
        </w:trPr>
        <w:tc>
          <w:tcPr>
            <w:tcW w:w="3956" w:type="dxa"/>
            <w:gridSpan w:val="2"/>
          </w:tcPr>
          <w:p w14:paraId="0E3E89E0" w14:textId="77777777"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346B" w:rsidRPr="00F04CCD" w14:paraId="75CAC523" w14:textId="77777777" w:rsidTr="00876D3C">
              <w:sdt>
                <w:sdt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03C0CA1" w14:textId="2A203C0B" w:rsidR="0020346B" w:rsidRPr="00F04CCD" w:rsidRDefault="00FC0217" w:rsidP="0020346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ABD2895" w14:textId="77777777"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346B" w:rsidRPr="00F04CCD" w14:paraId="41748560" w14:textId="77777777" w:rsidTr="00876D3C">
              <w:sdt>
                <w:sdt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EF9D289" w14:textId="31AF5DCD" w:rsidR="0020346B" w:rsidRPr="00F04CCD" w:rsidRDefault="00FC0217" w:rsidP="0020346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10ED7AA" w14:textId="77777777"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E2D8DF1" w14:textId="77777777" w:rsidR="0020346B" w:rsidRPr="00FA16FE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24AB16C4" w14:textId="0E7AE825" w:rsidR="0020346B" w:rsidRPr="005C4B9C" w:rsidRDefault="0020346B" w:rsidP="0020346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36669B74" w14:textId="77777777" w:rsidTr="005053C8">
        <w:trPr>
          <w:trHeight w:val="20"/>
        </w:trPr>
        <w:tc>
          <w:tcPr>
            <w:tcW w:w="3956" w:type="dxa"/>
            <w:gridSpan w:val="2"/>
          </w:tcPr>
          <w:p w14:paraId="3F81E8C8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16BBCFA8" w14:textId="77777777" w:rsidTr="00876D3C">
              <w:sdt>
                <w:sdt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5CC2834" w14:textId="6EC838D9" w:rsidR="001E13E1" w:rsidRPr="00F04CCD" w:rsidRDefault="00DB0D63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42F5425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547DE4A9" w14:textId="77777777" w:rsidTr="00876D3C">
              <w:sdt>
                <w:sdt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E1A2D0F" w14:textId="1A6F9101" w:rsidR="001E13E1" w:rsidRPr="00F04CCD" w:rsidRDefault="00DB0D63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D3F67CD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CBA0247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06F66AA9" w14:textId="401DAC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702997BA" w14:textId="77777777" w:rsidTr="005053C8">
        <w:trPr>
          <w:trHeight w:val="20"/>
        </w:trPr>
        <w:tc>
          <w:tcPr>
            <w:tcW w:w="3956" w:type="dxa"/>
            <w:gridSpan w:val="2"/>
          </w:tcPr>
          <w:p w14:paraId="1966849D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2A4C6945" w14:textId="77777777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CFA3BDA" w14:textId="7044C9A9" w:rsidR="001E13E1" w:rsidRPr="00F04CCD" w:rsidRDefault="005E5521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6D6D23D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408C2785" w14:textId="77777777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06F4053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7039C33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5BD4EEBC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2FB0A493" w14:textId="2DD2A3AB" w:rsidR="005E5521" w:rsidRDefault="005E5521" w:rsidP="001E13E1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Vzhľadom na odpoveď v bode 6.4.1. bezpredmetné.</w:t>
            </w:r>
          </w:p>
          <w:p w14:paraId="39746FC9" w14:textId="51A19C75" w:rsidR="001E13E1" w:rsidRDefault="005E5521" w:rsidP="005E5521">
            <w:pPr>
              <w:rPr>
                <w:i/>
                <w:iCs/>
                <w:szCs w:val="22"/>
              </w:rPr>
            </w:pPr>
            <w:r w:rsidRPr="005E5521">
              <w:rPr>
                <w:i/>
                <w:iCs/>
                <w:szCs w:val="22"/>
                <w:u w:val="single"/>
              </w:rPr>
              <w:t>Poznámka nad rámec:</w:t>
            </w:r>
            <w:r>
              <w:rPr>
                <w:i/>
                <w:iCs/>
                <w:szCs w:val="22"/>
              </w:rPr>
              <w:t xml:space="preserve"> Navrhovan</w:t>
            </w:r>
            <w:r w:rsidR="00D7359F">
              <w:rPr>
                <w:i/>
                <w:iCs/>
                <w:szCs w:val="22"/>
              </w:rPr>
              <w:t>é riešenie vytvorenia centrálneho systému</w:t>
            </w:r>
            <w:r>
              <w:rPr>
                <w:i/>
                <w:iCs/>
                <w:szCs w:val="22"/>
              </w:rPr>
              <w:t xml:space="preserve"> evidencie poplatkov Štátnej pokladnice je v súlade </w:t>
            </w:r>
            <w:r w:rsidR="00ED36AD">
              <w:rPr>
                <w:i/>
                <w:iCs/>
                <w:szCs w:val="22"/>
              </w:rPr>
              <w:t>s § 5 ods. 5</w:t>
            </w:r>
            <w:r w:rsidR="00856F5E">
              <w:rPr>
                <w:i/>
                <w:iCs/>
                <w:szCs w:val="22"/>
              </w:rPr>
              <w:t xml:space="preserve"> písm. c)</w:t>
            </w:r>
            <w:r w:rsidR="00D7359F">
              <w:rPr>
                <w:i/>
                <w:iCs/>
                <w:szCs w:val="22"/>
              </w:rPr>
              <w:t xml:space="preserve"> zákona o eGovernmente</w:t>
            </w:r>
            <w:r w:rsidR="00856F5E">
              <w:rPr>
                <w:i/>
                <w:iCs/>
                <w:szCs w:val="22"/>
              </w:rPr>
              <w:t xml:space="preserve">. Na </w:t>
            </w:r>
            <w:r>
              <w:rPr>
                <w:i/>
                <w:iCs/>
                <w:szCs w:val="22"/>
              </w:rPr>
              <w:t xml:space="preserve">komplexné </w:t>
            </w:r>
            <w:r w:rsidR="00856F5E">
              <w:rPr>
                <w:i/>
                <w:iCs/>
                <w:szCs w:val="22"/>
              </w:rPr>
              <w:t>zosúladenie procesov vo vzťahu k </w:t>
            </w:r>
            <w:r w:rsidR="00ED36AD">
              <w:rPr>
                <w:i/>
                <w:iCs/>
                <w:szCs w:val="22"/>
              </w:rPr>
              <w:t>elektrickým</w:t>
            </w:r>
            <w:r w:rsidR="00856F5E">
              <w:rPr>
                <w:i/>
                <w:iCs/>
                <w:szCs w:val="22"/>
              </w:rPr>
              <w:t xml:space="preserve"> službám ústredného portálu verejnej správy, špecializovaných portálov je potrebné prijatie nového zákona o elektronickej </w:t>
            </w:r>
            <w:r w:rsidR="00ED36AD">
              <w:rPr>
                <w:i/>
                <w:iCs/>
                <w:szCs w:val="22"/>
              </w:rPr>
              <w:lastRenderedPageBreak/>
              <w:t>verejnej správe, ktorého legislatívny zámer bol schválený vládou SR.</w:t>
            </w:r>
          </w:p>
          <w:p w14:paraId="12D77ED6" w14:textId="1F7DD581" w:rsidR="005E5521" w:rsidRPr="005C4B9C" w:rsidRDefault="005E5521" w:rsidP="005E552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78F247A8" w14:textId="77777777" w:rsidTr="005053C8">
        <w:trPr>
          <w:trHeight w:val="20"/>
        </w:trPr>
        <w:tc>
          <w:tcPr>
            <w:tcW w:w="9371" w:type="dxa"/>
            <w:gridSpan w:val="8"/>
            <w:shd w:val="clear" w:color="auto" w:fill="BFBFBF" w:themeFill="background1" w:themeFillShade="BF"/>
          </w:tcPr>
          <w:p w14:paraId="06AEBF6C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lastRenderedPageBreak/>
              <w:t>Zásada „jedenkrát a dosť“</w:t>
            </w:r>
          </w:p>
        </w:tc>
      </w:tr>
      <w:tr w:rsidR="001E13E1" w:rsidRPr="005C4B9C" w14:paraId="7E6BDE37" w14:textId="77777777" w:rsidTr="005053C8">
        <w:trPr>
          <w:trHeight w:val="20"/>
        </w:trPr>
        <w:tc>
          <w:tcPr>
            <w:tcW w:w="3956" w:type="dxa"/>
            <w:gridSpan w:val="2"/>
          </w:tcPr>
          <w:p w14:paraId="01B3E56E" w14:textId="77777777"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264168F5" w14:textId="77777777" w:rsidTr="00876D3C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D7567ED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C20ED6E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21BB1DCA" w14:textId="77777777" w:rsidTr="00876D3C">
              <w:sdt>
                <w:sdt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6644A3C" w14:textId="29D2104F" w:rsidR="001E13E1" w:rsidRPr="00F04CCD" w:rsidRDefault="00FC0217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080A15C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272A048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227BB217" w14:textId="1F12E097" w:rsidR="001E13E1" w:rsidRPr="005C4B9C" w:rsidRDefault="001E13E1" w:rsidP="001E13E1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4DD744F9" w14:textId="77777777" w:rsidTr="005053C8">
        <w:trPr>
          <w:trHeight w:val="20"/>
        </w:trPr>
        <w:tc>
          <w:tcPr>
            <w:tcW w:w="3956" w:type="dxa"/>
            <w:gridSpan w:val="2"/>
          </w:tcPr>
          <w:p w14:paraId="0B38D739" w14:textId="77777777"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69460938" w14:textId="77777777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EA56746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A77996F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61F92BED" w14:textId="77777777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EDC97A3" w14:textId="1BCFA53B" w:rsidR="001E13E1" w:rsidRPr="00F04CCD" w:rsidRDefault="00D838E3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FB23071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F170AE0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2208FCCF" w14:textId="2EB9375D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2EA410D2" w14:textId="77777777" w:rsidTr="005053C8">
        <w:trPr>
          <w:trHeight w:val="20"/>
        </w:trPr>
        <w:tc>
          <w:tcPr>
            <w:tcW w:w="3956" w:type="dxa"/>
            <w:gridSpan w:val="2"/>
          </w:tcPr>
          <w:p w14:paraId="567DF200" w14:textId="1F67A64A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</w:t>
            </w:r>
            <w:r w:rsidR="00961008">
              <w:rPr>
                <w:szCs w:val="22"/>
              </w:rPr>
              <w:t xml:space="preserve"> </w:t>
            </w:r>
            <w:r w:rsidRPr="00FA16FE">
              <w:rPr>
                <w:szCs w:val="22"/>
              </w:rPr>
              <w:t>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0858586A" w14:textId="77777777" w:rsidTr="00876D3C">
              <w:sdt>
                <w:sdt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8B9D945" w14:textId="6EC63EFE" w:rsidR="001E13E1" w:rsidRPr="00F04CCD" w:rsidRDefault="00D838E3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CD0FBCA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6288E64A" w14:textId="77777777" w:rsidTr="00876D3C">
              <w:sdt>
                <w:sdt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044A0CA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3D94DC3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8F7846B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0A9FC70E" w14:textId="51AE3B89" w:rsidR="001E13E1" w:rsidRPr="005C4B9C" w:rsidRDefault="00F334BF" w:rsidP="001E13E1">
            <w:pPr>
              <w:rPr>
                <w:i/>
                <w:iCs/>
                <w:sz w:val="24"/>
                <w:szCs w:val="24"/>
              </w:rPr>
            </w:pPr>
            <w:r w:rsidRPr="00F334BF">
              <w:rPr>
                <w:i/>
                <w:iCs/>
                <w:szCs w:val="22"/>
              </w:rPr>
              <w:t xml:space="preserve">Čiastočne. </w:t>
            </w:r>
            <w:r w:rsidR="00961008" w:rsidRPr="00F334BF">
              <w:rPr>
                <w:i/>
                <w:iCs/>
                <w:szCs w:val="22"/>
              </w:rPr>
              <w:t xml:space="preserve">Ak je </w:t>
            </w:r>
            <w:r w:rsidRPr="00F334BF">
              <w:rPr>
                <w:i/>
                <w:iCs/>
                <w:szCs w:val="22"/>
              </w:rPr>
              <w:t>žiadosť o úkon alebo konanie podávaná elektronickými prostriedkami, po načítaní identity navrhovateľa sa táto identita použije aj pri vytvorení platobného predpisu s uvedením osoby poplatníka, ktorej sa platobný predpis doručuje (resp</w:t>
            </w:r>
            <w:r>
              <w:rPr>
                <w:i/>
                <w:iCs/>
                <w:szCs w:val="22"/>
              </w:rPr>
              <w:t>. vy</w:t>
            </w:r>
            <w:r w:rsidR="00F94560">
              <w:rPr>
                <w:i/>
                <w:iCs/>
                <w:szCs w:val="22"/>
              </w:rPr>
              <w:t>t</w:t>
            </w:r>
            <w:r>
              <w:rPr>
                <w:i/>
                <w:iCs/>
                <w:szCs w:val="22"/>
              </w:rPr>
              <w:t>vára online spôsobom pri eShopových el. službách).</w:t>
            </w:r>
          </w:p>
        </w:tc>
      </w:tr>
      <w:tr w:rsidR="001E13E1" w:rsidRPr="005C4B9C" w14:paraId="2E279D41" w14:textId="77777777" w:rsidTr="005053C8">
        <w:trPr>
          <w:trHeight w:val="20"/>
        </w:trPr>
        <w:tc>
          <w:tcPr>
            <w:tcW w:w="3956" w:type="dxa"/>
            <w:gridSpan w:val="2"/>
            <w:tcBorders>
              <w:bottom w:val="single" w:sz="4" w:space="0" w:color="auto"/>
            </w:tcBorders>
          </w:tcPr>
          <w:p w14:paraId="67260C9F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1F3AC40E" w14:textId="77777777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9BF22C7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4A5FF29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336F2B08" w14:textId="77777777" w:rsidTr="00876D3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C7FFFD0" w14:textId="00EE5D71" w:rsidR="001E13E1" w:rsidRPr="00F04CCD" w:rsidRDefault="007411C3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585A747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AD29C62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14:paraId="0CC64A93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 v budúcnosti.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69FFE7FC" w14:textId="77777777" w:rsidTr="005053C8">
        <w:trPr>
          <w:trHeight w:val="20"/>
        </w:trPr>
        <w:tc>
          <w:tcPr>
            <w:tcW w:w="9371" w:type="dxa"/>
            <w:gridSpan w:val="8"/>
            <w:shd w:val="pct25" w:color="auto" w:fill="auto"/>
          </w:tcPr>
          <w:p w14:paraId="40C894C4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A75AB" w:rsidRPr="005C4B9C" w14:paraId="6804925D" w14:textId="77777777" w:rsidTr="005053C8">
        <w:trPr>
          <w:trHeight w:val="20"/>
        </w:trPr>
        <w:tc>
          <w:tcPr>
            <w:tcW w:w="3956" w:type="dxa"/>
            <w:gridSpan w:val="2"/>
          </w:tcPr>
          <w:p w14:paraId="1973A503" w14:textId="77777777"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A75AB" w:rsidRPr="00F04CCD" w14:paraId="1174EAFE" w14:textId="77777777" w:rsidTr="00876D3C">
              <w:sdt>
                <w:sdt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48E1E3D" w14:textId="2151400C" w:rsidR="006A75AB" w:rsidRPr="00F04CCD" w:rsidRDefault="00961008" w:rsidP="006A75A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B2ABBD6" w14:textId="77777777"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A75AB" w:rsidRPr="00F04CCD" w14:paraId="6F5184EA" w14:textId="77777777" w:rsidTr="00876D3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D67DB7A" w14:textId="3C5F1AFD" w:rsidR="006A75AB" w:rsidRPr="00F04CCD" w:rsidRDefault="00961008" w:rsidP="006A75A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45BC2EB" w14:textId="77777777"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564F328" w14:textId="77777777" w:rsidR="006A75AB" w:rsidRPr="00FA16FE" w:rsidRDefault="006A75AB" w:rsidP="006A75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2CD0F99C" w14:textId="330E83D1" w:rsidR="006A75AB" w:rsidRPr="005C4B9C" w:rsidRDefault="00961008" w:rsidP="00E33A9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Centrálny systém evidencie poplatkov Štátnej pokladnice eviduje platobné úkony anonymne alebo s uvedením identifikačných údajov poplatníka.</w:t>
            </w:r>
          </w:p>
        </w:tc>
      </w:tr>
      <w:tr w:rsidR="008E2724" w:rsidRPr="005C4B9C" w14:paraId="42EA782E" w14:textId="77777777" w:rsidTr="005053C8">
        <w:trPr>
          <w:trHeight w:val="20"/>
        </w:trPr>
        <w:tc>
          <w:tcPr>
            <w:tcW w:w="3956" w:type="dxa"/>
            <w:gridSpan w:val="2"/>
          </w:tcPr>
          <w:p w14:paraId="126FD893" w14:textId="77777777"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>poskytovanie údajov z evidencie iným orgánom 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F04CCD" w14:paraId="563E0B1B" w14:textId="77777777" w:rsidTr="00876D3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7D42A42" w14:textId="77777777"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1662248" w14:textId="77777777"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E2724" w:rsidRPr="00F04CCD" w14:paraId="022A3D12" w14:textId="77777777" w:rsidTr="00876D3C">
              <w:sdt>
                <w:sdt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53CFAAE" w14:textId="7F6523EC" w:rsidR="008E2724" w:rsidRPr="00F04CCD" w:rsidRDefault="007411C3" w:rsidP="008E272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F699FF5" w14:textId="77777777"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9757E75" w14:textId="77777777" w:rsidR="008E2724" w:rsidRPr="00FA16FE" w:rsidRDefault="008E2724" w:rsidP="008E272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1B811AB6" w14:textId="50F1EAD2" w:rsidR="008E2724" w:rsidRPr="005C4B9C" w:rsidRDefault="00923817" w:rsidP="008E272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Nie. Jedine na výkon kontroly platenia správnych a súdnych poplatkov budú poskytnuté orgánu kontroly.</w:t>
            </w:r>
          </w:p>
        </w:tc>
      </w:tr>
      <w:tr w:rsidR="008738C2" w:rsidRPr="005C4B9C" w14:paraId="00AB9FE3" w14:textId="77777777" w:rsidTr="005053C8">
        <w:trPr>
          <w:trHeight w:val="20"/>
        </w:trPr>
        <w:tc>
          <w:tcPr>
            <w:tcW w:w="3956" w:type="dxa"/>
            <w:gridSpan w:val="2"/>
          </w:tcPr>
          <w:p w14:paraId="3811622A" w14:textId="77777777"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F04CCD" w14:paraId="6B8DA3C8" w14:textId="77777777" w:rsidTr="00876D3C">
              <w:sdt>
                <w:sdt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DEFBCDA" w14:textId="1F854AE5" w:rsidR="008738C2" w:rsidRPr="00F04CCD" w:rsidRDefault="007E7BD7" w:rsidP="008738C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12CB7A2" w14:textId="77777777"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738C2" w:rsidRPr="00F04CCD" w14:paraId="14AE23B3" w14:textId="77777777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3D11902" w14:textId="2E009110" w:rsidR="008738C2" w:rsidRPr="00F04CCD" w:rsidRDefault="007E7BD7" w:rsidP="008738C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7B9242F" w14:textId="77777777"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79C50FB" w14:textId="77777777" w:rsidR="008738C2" w:rsidRPr="00FA16FE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42DBADE9" w14:textId="29E0BDF4" w:rsidR="008738C2" w:rsidRPr="005C4B9C" w:rsidRDefault="007E7BD7" w:rsidP="008738C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Iba</w:t>
            </w:r>
            <w:r w:rsidR="00923817">
              <w:rPr>
                <w:i/>
                <w:iCs/>
                <w:szCs w:val="22"/>
              </w:rPr>
              <w:t xml:space="preserve"> anonymizované</w:t>
            </w:r>
            <w:r>
              <w:rPr>
                <w:i/>
                <w:iCs/>
                <w:szCs w:val="22"/>
              </w:rPr>
              <w:t xml:space="preserve"> štatistické údaje</w:t>
            </w:r>
            <w:r w:rsidR="00923817">
              <w:rPr>
                <w:i/>
                <w:iCs/>
                <w:szCs w:val="22"/>
              </w:rPr>
              <w:t xml:space="preserve"> o počte spoplatnených úkonov.</w:t>
            </w:r>
          </w:p>
        </w:tc>
      </w:tr>
      <w:tr w:rsidR="004A7FC6" w:rsidRPr="005C4B9C" w14:paraId="7885B088" w14:textId="77777777" w:rsidTr="005053C8">
        <w:trPr>
          <w:trHeight w:val="20"/>
        </w:trPr>
        <w:tc>
          <w:tcPr>
            <w:tcW w:w="3956" w:type="dxa"/>
            <w:gridSpan w:val="2"/>
          </w:tcPr>
          <w:p w14:paraId="53216B94" w14:textId="13C4143E"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</w:t>
            </w:r>
            <w:r w:rsidR="00923817">
              <w:rPr>
                <w:szCs w:val="22"/>
              </w:rPr>
              <w:t xml:space="preserve"> </w:t>
            </w:r>
            <w:r w:rsidRPr="00FA16FE">
              <w:rPr>
                <w:szCs w:val="22"/>
              </w:rPr>
              <w:t>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F04CCD" w14:paraId="1C1F7CF5" w14:textId="77777777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428FBBC" w14:textId="77777777"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34E40F9" w14:textId="77777777"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4A7FC6" w:rsidRPr="00F04CCD" w14:paraId="4FB3B1B9" w14:textId="77777777" w:rsidTr="00876D3C">
              <w:sdt>
                <w:sdt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F097713" w14:textId="769F52E9" w:rsidR="004A7FC6" w:rsidRPr="00F04CCD" w:rsidRDefault="007411C3" w:rsidP="004A7FC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92A1D53" w14:textId="77777777"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BB5E55E" w14:textId="77777777" w:rsidR="004A7FC6" w:rsidRPr="00FA16FE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14:paraId="4C2D14D9" w14:textId="7AF64E1F" w:rsidR="004A7FC6" w:rsidRPr="005C4B9C" w:rsidRDefault="004A7FC6" w:rsidP="004A7FC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003D2" w:rsidRPr="005C4B9C" w14:paraId="0B10C7C6" w14:textId="77777777" w:rsidTr="00FC5360">
        <w:trPr>
          <w:trHeight w:val="20"/>
        </w:trPr>
        <w:tc>
          <w:tcPr>
            <w:tcW w:w="9371" w:type="dxa"/>
            <w:gridSpan w:val="8"/>
            <w:shd w:val="clear" w:color="auto" w:fill="A6A6A6" w:themeFill="background1" w:themeFillShade="A6"/>
          </w:tcPr>
          <w:p w14:paraId="3BD23A3B" w14:textId="77777777"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14:paraId="7B77B0EA" w14:textId="77777777" w:rsidTr="005053C8">
        <w:trPr>
          <w:trHeight w:val="20"/>
        </w:trPr>
        <w:tc>
          <w:tcPr>
            <w:tcW w:w="3956" w:type="dxa"/>
            <w:gridSpan w:val="2"/>
          </w:tcPr>
          <w:p w14:paraId="1DCC9E58" w14:textId="342DD506"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>3 Z.</w:t>
            </w:r>
            <w:r w:rsidR="00F94560">
              <w:rPr>
                <w:szCs w:val="22"/>
              </w:rPr>
              <w:t xml:space="preserve"> </w:t>
            </w:r>
            <w:r w:rsidRPr="00F14E8D">
              <w:rPr>
                <w:szCs w:val="22"/>
              </w:rPr>
              <w:t>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03D2" w:rsidRPr="00F04CCD" w14:paraId="11075EFD" w14:textId="77777777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DE35E46" w14:textId="77777777"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6A48823" w14:textId="77777777"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03D2" w:rsidRPr="00F04CCD" w14:paraId="5F3F5388" w14:textId="77777777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2D3D332" w14:textId="44DBC8C3" w:rsidR="002003D2" w:rsidRPr="00F04CCD" w:rsidRDefault="007411C3" w:rsidP="002003D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35A0359" w14:textId="77777777"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B747F52" w14:textId="77777777" w:rsidR="002003D2" w:rsidRDefault="002003D2" w:rsidP="002003D2">
            <w:pPr>
              <w:jc w:val="center"/>
            </w:pPr>
          </w:p>
        </w:tc>
        <w:tc>
          <w:tcPr>
            <w:tcW w:w="3969" w:type="dxa"/>
            <w:gridSpan w:val="5"/>
          </w:tcPr>
          <w:p w14:paraId="5F452A61" w14:textId="52BF5439" w:rsidR="002003D2" w:rsidRPr="00FA16FE" w:rsidRDefault="00923817" w:rsidP="0022052B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 xml:space="preserve">Nie sú referenčné údaje. </w:t>
            </w:r>
          </w:p>
        </w:tc>
      </w:tr>
      <w:tr w:rsidR="009519E6" w:rsidRPr="005C4B9C" w14:paraId="174AFAF5" w14:textId="77777777" w:rsidTr="005053C8">
        <w:trPr>
          <w:trHeight w:val="20"/>
        </w:trPr>
        <w:tc>
          <w:tcPr>
            <w:tcW w:w="3956" w:type="dxa"/>
            <w:gridSpan w:val="2"/>
          </w:tcPr>
          <w:p w14:paraId="39CAED81" w14:textId="242ED854"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Kedy je plánované zaradenie údajov z evidencie do zoznamu referenčných údajov </w:t>
            </w:r>
            <w:r>
              <w:rPr>
                <w:szCs w:val="22"/>
              </w:rPr>
              <w:lastRenderedPageBreak/>
              <w:t>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>3 Z.</w:t>
            </w:r>
            <w:r w:rsidR="00F94560">
              <w:rPr>
                <w:szCs w:val="22"/>
              </w:rPr>
              <w:t xml:space="preserve"> </w:t>
            </w:r>
            <w:r w:rsidRPr="001E754E">
              <w:rPr>
                <w:szCs w:val="22"/>
              </w:rPr>
              <w:t>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14:paraId="34320C54" w14:textId="77777777" w:rsidTr="00876D3C">
              <w:tc>
                <w:tcPr>
                  <w:tcW w:w="436" w:type="dxa"/>
                </w:tcPr>
                <w:p w14:paraId="3906484D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41109507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14:paraId="785E9DF8" w14:textId="77777777" w:rsidTr="00876D3C">
              <w:tc>
                <w:tcPr>
                  <w:tcW w:w="436" w:type="dxa"/>
                </w:tcPr>
                <w:p w14:paraId="7F0FC3BC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1AD4FF9B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14:paraId="60DF29EE" w14:textId="77777777" w:rsidR="009519E6" w:rsidRDefault="009519E6" w:rsidP="009519E6">
            <w:pPr>
              <w:jc w:val="center"/>
            </w:pPr>
          </w:p>
        </w:tc>
        <w:tc>
          <w:tcPr>
            <w:tcW w:w="3969" w:type="dxa"/>
            <w:gridSpan w:val="5"/>
          </w:tcPr>
          <w:p w14:paraId="6C586C98" w14:textId="4F977B7E" w:rsidR="009519E6" w:rsidRPr="00FA16FE" w:rsidRDefault="00923817" w:rsidP="009519E6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Nie sú referenčné údaje.</w:t>
            </w:r>
          </w:p>
        </w:tc>
      </w:tr>
    </w:tbl>
    <w:p w14:paraId="4A4D0A29" w14:textId="77777777" w:rsidR="005650D1" w:rsidRPr="00F14E8D" w:rsidRDefault="005650D1" w:rsidP="00923817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1487" w14:textId="77777777" w:rsidR="00856F5E" w:rsidRDefault="00856F5E" w:rsidP="00CE634D">
      <w:r>
        <w:separator/>
      </w:r>
    </w:p>
  </w:endnote>
  <w:endnote w:type="continuationSeparator" w:id="0">
    <w:p w14:paraId="1828D867" w14:textId="77777777" w:rsidR="00856F5E" w:rsidRDefault="00856F5E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14:paraId="6B2ABBC6" w14:textId="506A48F1" w:rsidR="00856F5E" w:rsidRPr="00CE634D" w:rsidRDefault="00856F5E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4F4385">
          <w:rPr>
            <w:noProof/>
            <w:sz w:val="22"/>
          </w:rPr>
          <w:t>4</w:t>
        </w:r>
        <w:r w:rsidRPr="00CE634D">
          <w:rPr>
            <w:sz w:val="22"/>
          </w:rPr>
          <w:fldChar w:fldCharType="end"/>
        </w:r>
      </w:p>
    </w:sdtContent>
  </w:sdt>
  <w:p w14:paraId="61727A76" w14:textId="77777777" w:rsidR="00856F5E" w:rsidRDefault="00856F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BA755" w14:textId="77777777" w:rsidR="00856F5E" w:rsidRDefault="00856F5E" w:rsidP="00CE634D">
      <w:r>
        <w:separator/>
      </w:r>
    </w:p>
  </w:footnote>
  <w:footnote w:type="continuationSeparator" w:id="0">
    <w:p w14:paraId="2198F2DD" w14:textId="77777777" w:rsidR="00856F5E" w:rsidRDefault="00856F5E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9873">
    <w:abstractNumId w:val="1"/>
  </w:num>
  <w:num w:numId="2" w16cid:durableId="1833061895">
    <w:abstractNumId w:val="4"/>
  </w:num>
  <w:num w:numId="3" w16cid:durableId="988246827">
    <w:abstractNumId w:val="3"/>
  </w:num>
  <w:num w:numId="4" w16cid:durableId="1163397742">
    <w:abstractNumId w:val="0"/>
  </w:num>
  <w:num w:numId="5" w16cid:durableId="344593922">
    <w:abstractNumId w:val="2"/>
  </w:num>
  <w:num w:numId="6" w16cid:durableId="698700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66A94"/>
    <w:rsid w:val="00074872"/>
    <w:rsid w:val="000952D1"/>
    <w:rsid w:val="000A07BB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97BF1"/>
    <w:rsid w:val="001A4047"/>
    <w:rsid w:val="001D1E5D"/>
    <w:rsid w:val="001D620A"/>
    <w:rsid w:val="001E13E1"/>
    <w:rsid w:val="002003D2"/>
    <w:rsid w:val="002019B9"/>
    <w:rsid w:val="0020346B"/>
    <w:rsid w:val="0022052B"/>
    <w:rsid w:val="00250DA7"/>
    <w:rsid w:val="00255BCB"/>
    <w:rsid w:val="002759E7"/>
    <w:rsid w:val="00282851"/>
    <w:rsid w:val="002B4E3D"/>
    <w:rsid w:val="002D09E3"/>
    <w:rsid w:val="002D7B26"/>
    <w:rsid w:val="002F7173"/>
    <w:rsid w:val="00306731"/>
    <w:rsid w:val="00327E4D"/>
    <w:rsid w:val="00342228"/>
    <w:rsid w:val="003A38A8"/>
    <w:rsid w:val="003B5FDA"/>
    <w:rsid w:val="003B62B4"/>
    <w:rsid w:val="003C08DD"/>
    <w:rsid w:val="003D162C"/>
    <w:rsid w:val="003F6496"/>
    <w:rsid w:val="003F717F"/>
    <w:rsid w:val="00434278"/>
    <w:rsid w:val="00451528"/>
    <w:rsid w:val="004556B7"/>
    <w:rsid w:val="00457C32"/>
    <w:rsid w:val="004625F0"/>
    <w:rsid w:val="004634A9"/>
    <w:rsid w:val="00464E17"/>
    <w:rsid w:val="0046679C"/>
    <w:rsid w:val="004737A4"/>
    <w:rsid w:val="00476792"/>
    <w:rsid w:val="00485C0A"/>
    <w:rsid w:val="004A32F0"/>
    <w:rsid w:val="004A7FC6"/>
    <w:rsid w:val="004D2559"/>
    <w:rsid w:val="004E17F2"/>
    <w:rsid w:val="004F4385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1E1D"/>
    <w:rsid w:val="005B737D"/>
    <w:rsid w:val="005C4B9C"/>
    <w:rsid w:val="005C4DB2"/>
    <w:rsid w:val="005C70C4"/>
    <w:rsid w:val="005D4323"/>
    <w:rsid w:val="005E5521"/>
    <w:rsid w:val="005E580A"/>
    <w:rsid w:val="00604EC2"/>
    <w:rsid w:val="00623E03"/>
    <w:rsid w:val="00631E9E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411C3"/>
    <w:rsid w:val="00753D6D"/>
    <w:rsid w:val="007668F5"/>
    <w:rsid w:val="007A6601"/>
    <w:rsid w:val="007B124A"/>
    <w:rsid w:val="007B6242"/>
    <w:rsid w:val="007D2F90"/>
    <w:rsid w:val="007E08D9"/>
    <w:rsid w:val="007E7BD7"/>
    <w:rsid w:val="00805685"/>
    <w:rsid w:val="00810743"/>
    <w:rsid w:val="00830BE8"/>
    <w:rsid w:val="008321FD"/>
    <w:rsid w:val="00840227"/>
    <w:rsid w:val="008438FF"/>
    <w:rsid w:val="00852496"/>
    <w:rsid w:val="00852FDD"/>
    <w:rsid w:val="00856CF2"/>
    <w:rsid w:val="00856F5E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14F1B"/>
    <w:rsid w:val="00923817"/>
    <w:rsid w:val="00931ECB"/>
    <w:rsid w:val="009443A2"/>
    <w:rsid w:val="009478F9"/>
    <w:rsid w:val="009519E6"/>
    <w:rsid w:val="00961008"/>
    <w:rsid w:val="00977843"/>
    <w:rsid w:val="009A6CB9"/>
    <w:rsid w:val="009B2E77"/>
    <w:rsid w:val="009B5D53"/>
    <w:rsid w:val="009B7CA5"/>
    <w:rsid w:val="009D67BE"/>
    <w:rsid w:val="009D751A"/>
    <w:rsid w:val="009F06F7"/>
    <w:rsid w:val="009F0E48"/>
    <w:rsid w:val="00A00598"/>
    <w:rsid w:val="00A1057A"/>
    <w:rsid w:val="00A23306"/>
    <w:rsid w:val="00A452D7"/>
    <w:rsid w:val="00A629FD"/>
    <w:rsid w:val="00A67CE8"/>
    <w:rsid w:val="00A8268D"/>
    <w:rsid w:val="00A91D2E"/>
    <w:rsid w:val="00A953B4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5B8B"/>
    <w:rsid w:val="00B573BA"/>
    <w:rsid w:val="00B93B35"/>
    <w:rsid w:val="00B955BB"/>
    <w:rsid w:val="00BA558F"/>
    <w:rsid w:val="00BA6C01"/>
    <w:rsid w:val="00BB01DF"/>
    <w:rsid w:val="00BC2454"/>
    <w:rsid w:val="00BC2D66"/>
    <w:rsid w:val="00BE1A67"/>
    <w:rsid w:val="00C52339"/>
    <w:rsid w:val="00C54A6F"/>
    <w:rsid w:val="00C615C4"/>
    <w:rsid w:val="00C65373"/>
    <w:rsid w:val="00C73727"/>
    <w:rsid w:val="00C775A8"/>
    <w:rsid w:val="00C80982"/>
    <w:rsid w:val="00C92D35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54754"/>
    <w:rsid w:val="00D564F5"/>
    <w:rsid w:val="00D7359F"/>
    <w:rsid w:val="00D812FD"/>
    <w:rsid w:val="00D838E3"/>
    <w:rsid w:val="00D90F0D"/>
    <w:rsid w:val="00DA379B"/>
    <w:rsid w:val="00DB0D63"/>
    <w:rsid w:val="00DD0829"/>
    <w:rsid w:val="00DD37A8"/>
    <w:rsid w:val="00E06A74"/>
    <w:rsid w:val="00E2133A"/>
    <w:rsid w:val="00E33A98"/>
    <w:rsid w:val="00E56CEC"/>
    <w:rsid w:val="00E80A70"/>
    <w:rsid w:val="00E92BA8"/>
    <w:rsid w:val="00EC0DD5"/>
    <w:rsid w:val="00EC7A1A"/>
    <w:rsid w:val="00ED36AD"/>
    <w:rsid w:val="00F05711"/>
    <w:rsid w:val="00F0694A"/>
    <w:rsid w:val="00F14E8D"/>
    <w:rsid w:val="00F334BF"/>
    <w:rsid w:val="00F35080"/>
    <w:rsid w:val="00F40DD6"/>
    <w:rsid w:val="00F43565"/>
    <w:rsid w:val="00F44576"/>
    <w:rsid w:val="00F4692C"/>
    <w:rsid w:val="00F80131"/>
    <w:rsid w:val="00F86CB5"/>
    <w:rsid w:val="00F93B27"/>
    <w:rsid w:val="00F94560"/>
    <w:rsid w:val="00FA16FE"/>
    <w:rsid w:val="00FB002A"/>
    <w:rsid w:val="00FB4FEA"/>
    <w:rsid w:val="00FC0217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D7B0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715F06-8C84-4ACD-A94E-3DE5DD58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Istokova Iveta</cp:lastModifiedBy>
  <cp:revision>2</cp:revision>
  <cp:lastPrinted>2022-09-29T06:07:00Z</cp:lastPrinted>
  <dcterms:created xsi:type="dcterms:W3CDTF">2025-06-24T10:50:00Z</dcterms:created>
  <dcterms:modified xsi:type="dcterms:W3CDTF">2025-06-24T10:50:00Z</dcterms:modified>
</cp:coreProperties>
</file>